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0393BF80" w14:textId="10EE90FE" w:rsidR="001A5040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2B3D08A9" w14:textId="77777777" w:rsidR="00335F5C" w:rsidRPr="00335F5C" w:rsidRDefault="00335F5C" w:rsidP="001A5040">
      <w:pPr>
        <w:rPr>
          <w:rFonts w:ascii="HGS明朝B" w:eastAsia="HGS明朝B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3F4E262C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335F5C">
              <w:rPr>
                <w:rFonts w:ascii="HGS明朝B" w:eastAsia="HGS明朝B" w:hint="eastAsia"/>
                <w:sz w:val="24"/>
                <w:szCs w:val="24"/>
              </w:rPr>
              <w:t>３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C62735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C62735">
              <w:rPr>
                <w:rFonts w:ascii="HGS明朝B" w:eastAsia="HGS明朝B" w:hint="eastAsia"/>
                <w:sz w:val="24"/>
                <w:szCs w:val="24"/>
              </w:rPr>
              <w:t>３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C62735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335F5C">
        <w:trPr>
          <w:trHeight w:val="397"/>
        </w:trPr>
        <w:tc>
          <w:tcPr>
            <w:tcW w:w="5382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101ED8CB" w14:textId="77777777" w:rsidR="00335F5C" w:rsidRPr="00335F5C" w:rsidRDefault="00335F5C" w:rsidP="00335F5C">
            <w:pPr>
              <w:spacing w:line="280" w:lineRule="exact"/>
              <w:rPr>
                <w:rFonts w:ascii="HGS明朝B" w:eastAsia="HGS明朝B"/>
                <w:sz w:val="26"/>
                <w:szCs w:val="26"/>
              </w:rPr>
            </w:pPr>
            <w:r w:rsidRPr="00335F5C">
              <w:rPr>
                <w:rFonts w:ascii="HGS明朝B" w:eastAsia="HGS明朝B" w:hint="eastAsia"/>
                <w:sz w:val="26"/>
                <w:szCs w:val="26"/>
              </w:rPr>
              <w:t>コミュニティケアの実践</w:t>
            </w:r>
          </w:p>
          <w:p w14:paraId="7E4360AD" w14:textId="12764629" w:rsidR="001A5040" w:rsidRPr="00335F5C" w:rsidRDefault="00335F5C" w:rsidP="00335F5C">
            <w:pPr>
              <w:spacing w:line="280" w:lineRule="exact"/>
              <w:rPr>
                <w:rFonts w:ascii="HGS明朝B" w:eastAsia="HGS明朝B"/>
                <w:sz w:val="18"/>
                <w:szCs w:val="18"/>
              </w:rPr>
            </w:pPr>
            <w:r w:rsidRPr="00335F5C">
              <w:rPr>
                <w:rFonts w:ascii="HGS明朝B" w:eastAsia="HGS明朝B" w:hint="eastAsia"/>
                <w:sz w:val="18"/>
                <w:szCs w:val="18"/>
              </w:rPr>
              <w:t>～地域で支え</w:t>
            </w:r>
            <w:r w:rsidR="00B0577A">
              <w:rPr>
                <w:rFonts w:ascii="HGS明朝B" w:eastAsia="HGS明朝B" w:hint="eastAsia"/>
                <w:sz w:val="18"/>
                <w:szCs w:val="18"/>
              </w:rPr>
              <w:t>，</w:t>
            </w:r>
            <w:r w:rsidRPr="00335F5C">
              <w:rPr>
                <w:rFonts w:ascii="HGS明朝B" w:eastAsia="HGS明朝B" w:hint="eastAsia"/>
                <w:sz w:val="18"/>
                <w:szCs w:val="18"/>
              </w:rPr>
              <w:t>支えられる関係性をきずく。つなぐ。つくる。～</w:t>
            </w:r>
          </w:p>
        </w:tc>
        <w:tc>
          <w:tcPr>
            <w:tcW w:w="3112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735DFE79" w:rsidR="001A5040" w:rsidRPr="00472020" w:rsidRDefault="00335F5C" w:rsidP="00730A98">
            <w:pPr>
              <w:rPr>
                <w:rFonts w:ascii="HGS明朝B" w:eastAsia="HGS明朝B"/>
                <w:sz w:val="26"/>
                <w:szCs w:val="26"/>
              </w:rPr>
            </w:pPr>
            <w:r>
              <w:rPr>
                <w:rFonts w:ascii="HGS明朝B" w:eastAsia="HGS明朝B" w:hint="eastAsia"/>
                <w:sz w:val="26"/>
                <w:szCs w:val="26"/>
              </w:rPr>
              <w:t>田中</w:t>
            </w:r>
            <w:r w:rsidR="00472020" w:rsidRPr="00472020">
              <w:rPr>
                <w:rFonts w:ascii="HGS明朝B" w:eastAsia="HGS明朝B"/>
                <w:sz w:val="26"/>
                <w:szCs w:val="26"/>
              </w:rPr>
              <w:t xml:space="preserve"> </w:t>
            </w:r>
            <w:r>
              <w:rPr>
                <w:rFonts w:ascii="HGS明朝B" w:eastAsia="HGS明朝B" w:hint="eastAsia"/>
                <w:sz w:val="26"/>
                <w:szCs w:val="26"/>
              </w:rPr>
              <w:t>洋子</w:t>
            </w:r>
            <w:r w:rsidR="00472020" w:rsidRPr="00472020">
              <w:rPr>
                <w:rFonts w:ascii="HGS明朝B" w:eastAsia="HGS明朝B"/>
                <w:sz w:val="26"/>
                <w:szCs w:val="26"/>
              </w:rPr>
              <w:t>さん</w:t>
            </w: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1D22C0"/>
    <w:rsid w:val="002C1D85"/>
    <w:rsid w:val="00335F5C"/>
    <w:rsid w:val="00367D5E"/>
    <w:rsid w:val="00472020"/>
    <w:rsid w:val="0053546A"/>
    <w:rsid w:val="006403C6"/>
    <w:rsid w:val="006D7AAA"/>
    <w:rsid w:val="00730A98"/>
    <w:rsid w:val="00752D94"/>
    <w:rsid w:val="007C4311"/>
    <w:rsid w:val="00B0577A"/>
    <w:rsid w:val="00B40E12"/>
    <w:rsid w:val="00C62735"/>
    <w:rsid w:val="00D149E8"/>
    <w:rsid w:val="00D23D65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18</cp:revision>
  <cp:lastPrinted>2022-11-20T05:25:00Z</cp:lastPrinted>
  <dcterms:created xsi:type="dcterms:W3CDTF">2018-10-11T10:18:00Z</dcterms:created>
  <dcterms:modified xsi:type="dcterms:W3CDTF">2023-02-01T01:57:00Z</dcterms:modified>
</cp:coreProperties>
</file>