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EE" w:rsidRPr="00EC3CFB" w:rsidRDefault="001A5040" w:rsidP="001A504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Pr="00EC3CFB">
        <w:rPr>
          <w:rFonts w:ascii="HGS明朝B" w:eastAsia="HGS明朝B" w:hint="eastAsia"/>
          <w:sz w:val="24"/>
          <w:szCs w:val="24"/>
          <w:u w:val="single"/>
        </w:rPr>
        <w:t>No.　　　　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</w:p>
    <w:p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:rsidTr="001A5040">
        <w:trPr>
          <w:trHeight w:val="397"/>
        </w:trPr>
        <w:tc>
          <w:tcPr>
            <w:tcW w:w="8494" w:type="dxa"/>
            <w:gridSpan w:val="2"/>
          </w:tcPr>
          <w:p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822F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922CB6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822FF1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822FF1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:rsidTr="007C4311">
        <w:trPr>
          <w:trHeight w:val="397"/>
        </w:trPr>
        <w:tc>
          <w:tcPr>
            <w:tcW w:w="4815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:rsidR="00822FF1" w:rsidRDefault="00822FF1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要介護高齢者並びに家族に対する</w:t>
            </w:r>
          </w:p>
          <w:p w:rsidR="001A5040" w:rsidRPr="00D149E8" w:rsidRDefault="00822FF1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S明朝B" w:eastAsia="HGS明朝B" w:hint="eastAsia"/>
                <w:sz w:val="24"/>
                <w:szCs w:val="24"/>
              </w:rPr>
              <w:t>心理的支援</w:t>
            </w:r>
          </w:p>
        </w:tc>
        <w:tc>
          <w:tcPr>
            <w:tcW w:w="3679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:rsidR="001A5040" w:rsidRPr="00D149E8" w:rsidRDefault="00822FF1" w:rsidP="00730A98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野村　妙子</w:t>
            </w:r>
            <w:r w:rsidR="00922CB6">
              <w:rPr>
                <w:rFonts w:ascii="HGS明朝B" w:eastAsia="HGS明朝B" w:hint="eastAsia"/>
                <w:sz w:val="24"/>
                <w:szCs w:val="24"/>
              </w:rPr>
              <w:t>さん</w:t>
            </w:r>
          </w:p>
        </w:tc>
      </w:tr>
    </w:tbl>
    <w:p w:rsidR="001A5040" w:rsidRPr="001A5040" w:rsidRDefault="001A5040">
      <w:pPr>
        <w:rPr>
          <w:rFonts w:ascii="HGS明朝B" w:eastAsia="HGS明朝B"/>
          <w:sz w:val="24"/>
          <w:szCs w:val="24"/>
        </w:rPr>
      </w:pPr>
    </w:p>
    <w:p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67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30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610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5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6A" w:rsidRDefault="0053546A" w:rsidP="0053546A">
      <w:r>
        <w:separator/>
      </w:r>
    </w:p>
  </w:endnote>
  <w:endnote w:type="continuationSeparator" w:id="0">
    <w:p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6A" w:rsidRDefault="0053546A" w:rsidP="0053546A">
      <w:r>
        <w:separator/>
      </w:r>
    </w:p>
  </w:footnote>
  <w:footnote w:type="continuationSeparator" w:id="0">
    <w:p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A5040"/>
    <w:rsid w:val="002C1D85"/>
    <w:rsid w:val="00367D5E"/>
    <w:rsid w:val="0053546A"/>
    <w:rsid w:val="006403C6"/>
    <w:rsid w:val="00730A98"/>
    <w:rsid w:val="00752D94"/>
    <w:rsid w:val="007C4311"/>
    <w:rsid w:val="00822FF1"/>
    <w:rsid w:val="00922CB6"/>
    <w:rsid w:val="00B40E12"/>
    <w:rsid w:val="00D149E8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42E3BC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fujiwara</cp:lastModifiedBy>
  <cp:revision>13</cp:revision>
  <cp:lastPrinted>2019-12-07T05:55:00Z</cp:lastPrinted>
  <dcterms:created xsi:type="dcterms:W3CDTF">2018-10-11T10:18:00Z</dcterms:created>
  <dcterms:modified xsi:type="dcterms:W3CDTF">2020-02-01T04:02:00Z</dcterms:modified>
</cp:coreProperties>
</file>